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C68" w:rsidRPr="00C07BC4" w:rsidRDefault="00C07BC4" w:rsidP="00C0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C4">
        <w:rPr>
          <w:rFonts w:ascii="Times New Roman" w:hAnsi="Times New Roman" w:cs="Times New Roman"/>
          <w:b/>
          <w:sz w:val="24"/>
          <w:szCs w:val="24"/>
        </w:rPr>
        <w:t>КОНСУМАТИВИ ЗА ОФИС ТЕХНИКА - ОРИГИНАЛНИ</w:t>
      </w:r>
    </w:p>
    <w:p w:rsidR="00C07BC4" w:rsidRPr="00C07BC4" w:rsidRDefault="00C07BC4" w:rsidP="00C07B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BC4">
        <w:rPr>
          <w:rFonts w:ascii="Times New Roman" w:hAnsi="Times New Roman" w:cs="Times New Roman"/>
          <w:b/>
          <w:sz w:val="24"/>
          <w:szCs w:val="24"/>
        </w:rPr>
        <w:t>ПРЕДМЕТ НА ДОСТАВКАТА</w:t>
      </w:r>
    </w:p>
    <w:p w:rsidR="00C07BC4" w:rsidRPr="00C07BC4" w:rsidRDefault="00C07BC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C07BC4" w:rsidRPr="00C07BC4" w:rsidTr="000E1AA4">
        <w:trPr>
          <w:trHeight w:val="764"/>
        </w:trPr>
        <w:tc>
          <w:tcPr>
            <w:tcW w:w="675" w:type="dxa"/>
            <w:vAlign w:val="center"/>
          </w:tcPr>
          <w:p w:rsidR="00C07BC4" w:rsidRPr="00C07BC4" w:rsidRDefault="00C07BC4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21" w:type="dxa"/>
            <w:vAlign w:val="center"/>
          </w:tcPr>
          <w:p w:rsidR="00C07BC4" w:rsidRPr="000E1AA4" w:rsidRDefault="00C07BC4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16" w:type="dxa"/>
            <w:vAlign w:val="center"/>
          </w:tcPr>
          <w:p w:rsidR="00C07BC4" w:rsidRPr="00C07BC4" w:rsidRDefault="00C07BC4" w:rsidP="00C07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C07BC4" w:rsidRPr="00C07BC4" w:rsidTr="000E1AA4">
        <w:tc>
          <w:tcPr>
            <w:tcW w:w="675" w:type="dxa"/>
            <w:vAlign w:val="bottom"/>
          </w:tcPr>
          <w:p w:rsidR="00C07BC4" w:rsidRPr="00C07BC4" w:rsidRDefault="00C07BC4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C07BC4" w:rsidRPr="00C07BC4" w:rsidRDefault="003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Дискети 3,5   1,44 Мв</w:t>
            </w:r>
          </w:p>
        </w:tc>
        <w:tc>
          <w:tcPr>
            <w:tcW w:w="2016" w:type="dxa"/>
            <w:vAlign w:val="bottom"/>
          </w:tcPr>
          <w:p w:rsidR="00C07BC4" w:rsidRPr="00C07BC4" w:rsidRDefault="003B4CDC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B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3B4CDC" w:rsidRPr="003B4CDC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 700 MB x 100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3000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3B4CDC" w:rsidRPr="003B4CDC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CD-R W 700 MB x100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3B4CDC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521" w:type="dxa"/>
          </w:tcPr>
          <w:p w:rsidR="003B4CDC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DVD-R-4.7 GB</w:t>
            </w:r>
          </w:p>
        </w:tc>
        <w:tc>
          <w:tcPr>
            <w:tcW w:w="2016" w:type="dxa"/>
            <w:vAlign w:val="bottom"/>
          </w:tcPr>
          <w:p w:rsidR="003B4CDC" w:rsidRPr="000105E5" w:rsidRDefault="000E1AA4" w:rsidP="000E1AA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 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3B4CDC" w:rsidRPr="003B4CDC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DVD+R-4.7 GB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3B4CDC" w:rsidRPr="003B4CDC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DVD-RW-4.7 GB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3B4CDC" w:rsidRPr="00413EA6" w:rsidRDefault="00413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DVD+RW-4.7 GB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264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64714">
              <w:rPr>
                <w:rFonts w:ascii="Times New Roman" w:hAnsi="Times New Roman" w:cs="Times New Roman"/>
                <w:sz w:val="24"/>
                <w:szCs w:val="24"/>
              </w:rPr>
              <w:t>касета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1006 35 A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3B4CDC" w:rsidRPr="00413EA6" w:rsidRDefault="003B4CDC" w:rsidP="00413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BC-21 color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</w:tcPr>
          <w:p w:rsidR="003B4CDC" w:rsidRPr="00C07BC4" w:rsidRDefault="003B4CDC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</w:tcPr>
          <w:p w:rsidR="003B4CDC" w:rsidRPr="00C07BC4" w:rsidRDefault="003B4CDC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</w:tcPr>
          <w:p w:rsidR="003B4CDC" w:rsidRPr="00C07BC4" w:rsidRDefault="003B4CDC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</w:tcPr>
          <w:p w:rsidR="003B4CDC" w:rsidRPr="00C07BC4" w:rsidRDefault="003B4CDC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</w:tcPr>
          <w:p w:rsidR="003B4CDC" w:rsidRPr="00C07BC4" w:rsidRDefault="003B4CDC" w:rsidP="00152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за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r w:rsidR="000E1A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глава №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78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 3650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 касета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1010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1200 C7115A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 касета</w:t>
            </w: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LJ5L/6L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 касета </w:t>
            </w: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2499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LJ5P-5MP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 касета</w:t>
            </w: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 HP2300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8B583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LJ1300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Z 615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17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</w:t>
            </w:r>
            <w:r w:rsidR="00413E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27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21" w:type="dxa"/>
          </w:tcPr>
          <w:p w:rsidR="003B4CDC" w:rsidRPr="00413EA6" w:rsidRDefault="003B4CDC" w:rsidP="00413E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Lexmark E230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Xerox </w:t>
            </w:r>
            <w:proofErr w:type="spellStart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Phazer</w:t>
            </w:r>
            <w:proofErr w:type="spellEnd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3116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Многофункционално устройство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3050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копир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 1215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шпули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Brother HL 2030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CL-41 </w:t>
            </w:r>
            <w:proofErr w:type="spellStart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proofErr w:type="spellEnd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150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PG-40 </w:t>
            </w:r>
            <w:proofErr w:type="spellStart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proofErr w:type="spellEnd"/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MP 150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 касета 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4016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SCX 4200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Epson EPL 5800 L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Canon LBP 2900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5150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1505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>касета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2055 d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lang w:val="en-US"/>
              </w:rPr>
            </w:pP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 w:rsidRPr="0034287D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CP 1515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21" w:type="dxa"/>
          </w:tcPr>
          <w:p w:rsidR="003B4CDC" w:rsidRPr="00413EA6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Касета за матричен принтер</w:t>
            </w:r>
            <w:r w:rsidR="00413E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OKI 5521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Pr="00C07BC4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1" w:type="dxa"/>
          </w:tcPr>
          <w:p w:rsidR="003B4CDC" w:rsidRPr="000E1AA4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 Jet 2300 L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  <w:tr w:rsidR="003B4CDC" w:rsidRPr="00C07BC4" w:rsidTr="000E1AA4">
        <w:tc>
          <w:tcPr>
            <w:tcW w:w="675" w:type="dxa"/>
            <w:vAlign w:val="bottom"/>
          </w:tcPr>
          <w:p w:rsidR="003B4CDC" w:rsidRDefault="003B4CDC" w:rsidP="00C07B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521" w:type="dxa"/>
          </w:tcPr>
          <w:p w:rsidR="003B4CDC" w:rsidRPr="000E1AA4" w:rsidRDefault="003B4CD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Тонер </w:t>
            </w:r>
            <w:r w:rsidR="001127CC">
              <w:rPr>
                <w:rFonts w:ascii="Times New Roman" w:hAnsi="Times New Roman" w:cs="Times New Roman"/>
                <w:sz w:val="24"/>
                <w:szCs w:val="24"/>
              </w:rPr>
              <w:t xml:space="preserve">касета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0E1A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Samsung SCX 3405 </w:t>
            </w:r>
          </w:p>
        </w:tc>
        <w:tc>
          <w:tcPr>
            <w:tcW w:w="2016" w:type="dxa"/>
            <w:vAlign w:val="bottom"/>
          </w:tcPr>
          <w:p w:rsidR="003B4CDC" w:rsidRDefault="000E1AA4" w:rsidP="000E1AA4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170 </w:t>
            </w:r>
            <w:r w:rsidR="003B4CDC" w:rsidRPr="000105E5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</w:tr>
    </w:tbl>
    <w:p w:rsidR="00C07BC4" w:rsidRPr="00C07BC4" w:rsidRDefault="00C07BC4">
      <w:pPr>
        <w:rPr>
          <w:rFonts w:ascii="Times New Roman" w:hAnsi="Times New Roman" w:cs="Times New Roman"/>
          <w:sz w:val="24"/>
          <w:szCs w:val="24"/>
        </w:rPr>
      </w:pPr>
    </w:p>
    <w:sectPr w:rsidR="00C07BC4" w:rsidRPr="00C07BC4" w:rsidSect="007B3D17"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C4"/>
    <w:rsid w:val="000E1AA4"/>
    <w:rsid w:val="001127CC"/>
    <w:rsid w:val="00264714"/>
    <w:rsid w:val="00300C68"/>
    <w:rsid w:val="00302499"/>
    <w:rsid w:val="00310495"/>
    <w:rsid w:val="003B4CDC"/>
    <w:rsid w:val="00413EA6"/>
    <w:rsid w:val="005A7C1C"/>
    <w:rsid w:val="007B3D17"/>
    <w:rsid w:val="008B15E1"/>
    <w:rsid w:val="00C07BC4"/>
    <w:rsid w:val="00F7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7B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2013-01-11T06:45:00Z</cp:lastPrinted>
  <dcterms:created xsi:type="dcterms:W3CDTF">2012-11-26T08:41:00Z</dcterms:created>
  <dcterms:modified xsi:type="dcterms:W3CDTF">2013-01-11T08:50:00Z</dcterms:modified>
</cp:coreProperties>
</file>